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86" w:rsidRPr="00717DD7" w:rsidRDefault="009D1486" w:rsidP="009D1486">
      <w:pPr>
        <w:rPr>
          <w:b/>
          <w:u w:val="single"/>
        </w:rPr>
      </w:pPr>
      <w:r w:rsidRPr="00717DD7">
        <w:rPr>
          <w:b/>
          <w:u w:val="single"/>
        </w:rPr>
        <w:t>Final Draft Survey Feedback Review with GC</w:t>
      </w:r>
    </w:p>
    <w:p w:rsidR="009D1486" w:rsidRDefault="009D1486" w:rsidP="009D1486">
      <w:r>
        <w:t>5/</w:t>
      </w:r>
      <w:r w:rsidR="00D211C6">
        <w:t>7</w:t>
      </w:r>
      <w:r>
        <w:t>/21</w:t>
      </w:r>
      <w:r>
        <w:tab/>
      </w:r>
      <w:r w:rsidR="00AF45DC">
        <w:t>9:00-</w:t>
      </w:r>
      <w:r w:rsidR="00793A16">
        <w:t xml:space="preserve">10:15 </w:t>
      </w:r>
      <w:r>
        <w:t>AM EST</w:t>
      </w:r>
    </w:p>
    <w:p w:rsidR="00D01CF9" w:rsidRDefault="009D1486" w:rsidP="009D1486">
      <w:r>
        <w:t>Attendees:</w:t>
      </w:r>
      <w:r w:rsidR="00D01CF9">
        <w:t xml:space="preserve"> Jim R, </w:t>
      </w:r>
      <w:r w:rsidR="00AF45DC">
        <w:t>Caitlyn</w:t>
      </w:r>
      <w:r w:rsidR="00D01CF9">
        <w:t xml:space="preserve">, Kimberly C, Barbara S, Beverly, </w:t>
      </w:r>
      <w:proofErr w:type="spellStart"/>
      <w:r w:rsidR="00AF45DC">
        <w:t>Austine</w:t>
      </w:r>
      <w:proofErr w:type="spellEnd"/>
      <w:r w:rsidR="00AF45DC">
        <w:t xml:space="preserve"> R, Wendy F, Adam K</w:t>
      </w:r>
    </w:p>
    <w:p w:rsidR="0064534D" w:rsidRPr="0064534D" w:rsidRDefault="0064534D" w:rsidP="0064534D">
      <w:pPr>
        <w:rPr>
          <w:u w:val="single"/>
        </w:rPr>
      </w:pPr>
      <w:bookmarkStart w:id="0" w:name="_GoBack"/>
      <w:r w:rsidRPr="0064534D">
        <w:rPr>
          <w:u w:val="single"/>
        </w:rPr>
        <w:t xml:space="preserve">Agenda </w:t>
      </w:r>
    </w:p>
    <w:bookmarkEnd w:id="0"/>
    <w:p w:rsidR="0040511E" w:rsidRDefault="0064534D" w:rsidP="0064534D">
      <w:r>
        <w:t xml:space="preserve">1. </w:t>
      </w:r>
      <w:r w:rsidR="0040511E">
        <w:t>Question 3</w:t>
      </w:r>
      <w:r w:rsidR="00D211C6">
        <w:t xml:space="preserve"> f</w:t>
      </w:r>
      <w:r w:rsidR="00243129">
        <w:t>inalization</w:t>
      </w:r>
    </w:p>
    <w:p w:rsidR="00647DAB" w:rsidRDefault="0064534D" w:rsidP="0064534D">
      <w:r>
        <w:t xml:space="preserve">2. </w:t>
      </w:r>
      <w:r w:rsidR="00D211C6">
        <w:t xml:space="preserve">Final reviewer </w:t>
      </w:r>
      <w:r>
        <w:t>(</w:t>
      </w:r>
      <w:proofErr w:type="spellStart"/>
      <w:r>
        <w:t>respondant</w:t>
      </w:r>
      <w:proofErr w:type="spellEnd"/>
      <w:r>
        <w:t xml:space="preserve"> #9) </w:t>
      </w:r>
      <w:r w:rsidR="00D211C6">
        <w:t>feedback</w:t>
      </w:r>
    </w:p>
    <w:p w:rsidR="0064534D" w:rsidRDefault="0064534D" w:rsidP="0064534D">
      <w:r>
        <w:t>3. Next steps / path forward</w:t>
      </w:r>
    </w:p>
    <w:p w:rsidR="0064534D" w:rsidRPr="0064534D" w:rsidRDefault="0064534D" w:rsidP="0064534D">
      <w:pPr>
        <w:rPr>
          <w:u w:val="single"/>
        </w:rPr>
      </w:pPr>
      <w:r w:rsidRPr="0064534D">
        <w:rPr>
          <w:u w:val="single"/>
        </w:rPr>
        <w:t>Minutes</w:t>
      </w:r>
    </w:p>
    <w:p w:rsidR="00D211C6" w:rsidRDefault="0062138F" w:rsidP="009C3F54">
      <w:pPr>
        <w:pStyle w:val="ListParagraph"/>
        <w:numPr>
          <w:ilvl w:val="0"/>
          <w:numId w:val="2"/>
        </w:numPr>
      </w:pPr>
      <w:r>
        <w:t>Barbara S – likes 1C – advanced training might include just comfort rules</w:t>
      </w:r>
      <w:r w:rsidR="00D51AB3">
        <w:t>. Includes other cultural items.</w:t>
      </w:r>
    </w:p>
    <w:p w:rsidR="00D51AB3" w:rsidRDefault="00D51AB3" w:rsidP="009C3F54">
      <w:pPr>
        <w:pStyle w:val="ListParagraph"/>
        <w:numPr>
          <w:ilvl w:val="0"/>
          <w:numId w:val="2"/>
        </w:numPr>
      </w:pPr>
      <w:r>
        <w:t>Jim R – lots of capitalized terms, might be confusing for newcomers. Does not like Advantage/disadvantage. Does not like term “Training</w:t>
      </w:r>
      <w:r w:rsidR="0064534D">
        <w:t>”, would prefer</w:t>
      </w:r>
      <w:r>
        <w:t xml:space="preserve"> “support.”</w:t>
      </w:r>
    </w:p>
    <w:p w:rsidR="005C1466" w:rsidRDefault="005C1466" w:rsidP="009C3F54">
      <w:pPr>
        <w:pStyle w:val="ListParagraph"/>
        <w:numPr>
          <w:ilvl w:val="0"/>
          <w:numId w:val="2"/>
        </w:numPr>
      </w:pPr>
      <w:r>
        <w:t xml:space="preserve">Wendy F – measures </w:t>
      </w:r>
      <w:r w:rsidR="0064534D">
        <w:t>safety based on her feelings</w:t>
      </w:r>
      <w:r>
        <w:t>, instead of determining if room host was trained enough or is having a challenging day themselves.</w:t>
      </w:r>
    </w:p>
    <w:p w:rsidR="005C1466" w:rsidRDefault="005C1466" w:rsidP="009C3F54">
      <w:pPr>
        <w:pStyle w:val="ListParagraph"/>
        <w:numPr>
          <w:ilvl w:val="0"/>
          <w:numId w:val="2"/>
        </w:numPr>
      </w:pPr>
      <w:r>
        <w:t xml:space="preserve">Caitlyn – </w:t>
      </w:r>
      <w:r w:rsidR="006C619B">
        <w:t xml:space="preserve">also </w:t>
      </w:r>
      <w:r>
        <w:t>concerned with too much capitalization</w:t>
      </w:r>
    </w:p>
    <w:p w:rsidR="00133B97" w:rsidRDefault="00133B97" w:rsidP="009C3F54">
      <w:pPr>
        <w:pStyle w:val="ListParagraph"/>
        <w:numPr>
          <w:ilvl w:val="0"/>
          <w:numId w:val="2"/>
        </w:numPr>
      </w:pPr>
      <w:r>
        <w:t xml:space="preserve">Kimberly – would like instead of question 3, the 2 new </w:t>
      </w:r>
      <w:proofErr w:type="spellStart"/>
      <w:r>
        <w:t>respondant</w:t>
      </w:r>
      <w:proofErr w:type="spellEnd"/>
      <w:r>
        <w:t xml:space="preserve"> questions of “have you had any safety issues” “and if so, what did you do about it?”</w:t>
      </w:r>
    </w:p>
    <w:p w:rsidR="00F303B3" w:rsidRDefault="00F303B3" w:rsidP="009C3F54">
      <w:pPr>
        <w:pStyle w:val="ListParagraph"/>
        <w:numPr>
          <w:ilvl w:val="0"/>
          <w:numId w:val="2"/>
        </w:numPr>
      </w:pPr>
      <w:proofErr w:type="spellStart"/>
      <w:r>
        <w:t>Austine</w:t>
      </w:r>
      <w:proofErr w:type="spellEnd"/>
      <w:r>
        <w:t xml:space="preserve"> – are we keeping to the boundaries of this survey? What was the original scope?</w:t>
      </w:r>
    </w:p>
    <w:p w:rsidR="006512CD" w:rsidRDefault="006512CD" w:rsidP="009C3F54">
      <w:pPr>
        <w:pStyle w:val="ListParagraph"/>
        <w:numPr>
          <w:ilvl w:val="0"/>
          <w:numId w:val="2"/>
        </w:numPr>
      </w:pPr>
      <w:r>
        <w:t>Barbara S – how can we use the survey? Tone of voice, host getting triggered, etc. cultural things. How may we develop training further?</w:t>
      </w:r>
    </w:p>
    <w:p w:rsidR="00B01E02" w:rsidRDefault="00B01E02" w:rsidP="009C3F54">
      <w:pPr>
        <w:pStyle w:val="ListParagraph"/>
        <w:numPr>
          <w:ilvl w:val="0"/>
          <w:numId w:val="2"/>
        </w:numPr>
      </w:pPr>
      <w:proofErr w:type="spellStart"/>
      <w:r>
        <w:t>Austine</w:t>
      </w:r>
      <w:proofErr w:type="spellEnd"/>
      <w:r>
        <w:t xml:space="preserve"> – remove safe/unsafe behavior from final item.</w:t>
      </w:r>
    </w:p>
    <w:p w:rsidR="00B01E02" w:rsidRDefault="00B01E02" w:rsidP="009C3F54">
      <w:pPr>
        <w:pStyle w:val="ListParagraph"/>
        <w:numPr>
          <w:ilvl w:val="0"/>
          <w:numId w:val="2"/>
        </w:numPr>
      </w:pPr>
      <w:r>
        <w:t>Barbara S – service committee – Sunday meeting could be the focus of issues experienced</w:t>
      </w:r>
      <w:r w:rsidR="009F298E">
        <w:t>, does not support asking for free text of what issues members have experienced</w:t>
      </w:r>
      <w:r>
        <w:t xml:space="preserve">. Liked Final question#2. </w:t>
      </w:r>
    </w:p>
    <w:p w:rsidR="004B0633" w:rsidRPr="004B0633" w:rsidRDefault="009F298E" w:rsidP="009C3F54">
      <w:pPr>
        <w:pStyle w:val="ListParagraph"/>
        <w:numPr>
          <w:ilvl w:val="0"/>
          <w:numId w:val="2"/>
        </w:numPr>
      </w:pPr>
      <w:r w:rsidRPr="004B0633">
        <w:rPr>
          <w:highlight w:val="green"/>
        </w:rPr>
        <w:t xml:space="preserve">Motion – </w:t>
      </w:r>
    </w:p>
    <w:p w:rsidR="004B0633" w:rsidRPr="004B0633" w:rsidRDefault="0064534D" w:rsidP="004B0633">
      <w:pPr>
        <w:pStyle w:val="ListParagraph"/>
        <w:numPr>
          <w:ilvl w:val="1"/>
          <w:numId w:val="2"/>
        </w:numPr>
      </w:pPr>
      <w:r>
        <w:rPr>
          <w:highlight w:val="green"/>
        </w:rPr>
        <w:t>R</w:t>
      </w:r>
      <w:r w:rsidR="009F298E" w:rsidRPr="004B0633">
        <w:rPr>
          <w:highlight w:val="green"/>
        </w:rPr>
        <w:t>emove question#3</w:t>
      </w:r>
      <w:r w:rsidR="004B0633">
        <w:rPr>
          <w:highlight w:val="green"/>
        </w:rPr>
        <w:t xml:space="preserve"> (Room Host Question 1/1B/1C options)</w:t>
      </w:r>
      <w:r w:rsidR="009F298E" w:rsidRPr="004B0633">
        <w:rPr>
          <w:highlight w:val="green"/>
        </w:rPr>
        <w:t xml:space="preserve">. </w:t>
      </w:r>
      <w:r>
        <w:t xml:space="preserve">– </w:t>
      </w:r>
      <w:proofErr w:type="gramStart"/>
      <w:r>
        <w:t>to</w:t>
      </w:r>
      <w:proofErr w:type="gramEnd"/>
      <w:r>
        <w:t xml:space="preserve"> be covered in new modified wording of last free text question at end of survey.</w:t>
      </w:r>
    </w:p>
    <w:p w:rsidR="009F298E" w:rsidRPr="004B0633" w:rsidRDefault="004B0633" w:rsidP="004B0633">
      <w:pPr>
        <w:pStyle w:val="ListParagraph"/>
        <w:numPr>
          <w:ilvl w:val="1"/>
          <w:numId w:val="2"/>
        </w:numPr>
      </w:pPr>
      <w:r>
        <w:rPr>
          <w:highlight w:val="green"/>
        </w:rPr>
        <w:t xml:space="preserve">Modify final free text entry item to: </w:t>
      </w:r>
      <w:r w:rsidR="009F298E" w:rsidRPr="004B0633">
        <w:rPr>
          <w:rFonts w:ascii="Helvetica" w:hAnsi="Helvetica" w:cs="Helvetica"/>
          <w:color w:val="241C15"/>
          <w:highlight w:val="green"/>
          <w:shd w:val="clear" w:color="auto" w:fill="FFFFFF"/>
        </w:rPr>
        <w:t xml:space="preserve">Please enter any comments that you feel may help improve our meeting. (e.g. safe/unsafe behavior) </w:t>
      </w:r>
      <w:r w:rsidR="009F298E"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</w:rPr>
        <w:t>How may we develop training further? What additional elements should be considered? [</w:t>
      </w:r>
      <w:proofErr w:type="gramStart"/>
      <w:r w:rsidR="009F298E"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</w:rPr>
        <w:t>free</w:t>
      </w:r>
      <w:proofErr w:type="gramEnd"/>
      <w:r w:rsidR="009F298E"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</w:rPr>
        <w:t xml:space="preserve"> text]</w:t>
      </w:r>
      <w:r w:rsidR="009F298E">
        <w:rPr>
          <w:rFonts w:ascii="inherit" w:eastAsia="Times New Roman" w:hAnsi="inherit" w:cs="Helvetica"/>
          <w:color w:val="241C15"/>
          <w:sz w:val="24"/>
          <w:szCs w:val="24"/>
        </w:rPr>
        <w:tab/>
        <w:t>4 ayes, 0 n</w:t>
      </w:r>
      <w:r w:rsidR="0064534D">
        <w:rPr>
          <w:rFonts w:ascii="inherit" w:eastAsia="Times New Roman" w:hAnsi="inherit" w:cs="Helvetica"/>
          <w:color w:val="241C15"/>
          <w:sz w:val="24"/>
          <w:szCs w:val="24"/>
        </w:rPr>
        <w:t>ay</w:t>
      </w:r>
      <w:r w:rsidR="009F298E">
        <w:rPr>
          <w:rFonts w:ascii="inherit" w:eastAsia="Times New Roman" w:hAnsi="inherit" w:cs="Helvetica"/>
          <w:color w:val="241C15"/>
          <w:sz w:val="24"/>
          <w:szCs w:val="24"/>
        </w:rPr>
        <w:t>s.</w:t>
      </w:r>
    </w:p>
    <w:p w:rsidR="004B0633" w:rsidRPr="004B0633" w:rsidRDefault="004B0633" w:rsidP="004B0633">
      <w:pPr>
        <w:pStyle w:val="ListParagraph"/>
        <w:numPr>
          <w:ilvl w:val="0"/>
          <w:numId w:val="2"/>
        </w:numPr>
      </w:pPr>
      <w:r>
        <w:rPr>
          <w:rFonts w:ascii="inherit" w:eastAsia="Times New Roman" w:hAnsi="inherit" w:cs="Helvetica"/>
          <w:color w:val="241C15"/>
          <w:sz w:val="24"/>
          <w:szCs w:val="24"/>
        </w:rPr>
        <w:t xml:space="preserve">Respondant#9 feedback – </w:t>
      </w:r>
    </w:p>
    <w:p w:rsidR="004B0633" w:rsidRPr="004B0633" w:rsidRDefault="004B0633" w:rsidP="004B0633">
      <w:pPr>
        <w:pStyle w:val="ListParagraph"/>
        <w:numPr>
          <w:ilvl w:val="1"/>
          <w:numId w:val="2"/>
        </w:numPr>
        <w:rPr>
          <w:highlight w:val="green"/>
        </w:rPr>
      </w:pPr>
      <w:r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</w:rPr>
        <w:t>Motion: add “</w:t>
      </w:r>
      <w:r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  <w:bdr w:val="none" w:sz="0" w:space="0" w:color="auto" w:frame="1"/>
        </w:rPr>
        <w:t>(e.g. new role of pre-meeting morning greeter)</w:t>
      </w:r>
      <w:r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  <w:bdr w:val="none" w:sz="0" w:space="0" w:color="auto" w:frame="1"/>
        </w:rPr>
        <w:t>” to 2</w:t>
      </w:r>
      <w:r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  <w:bdr w:val="none" w:sz="0" w:space="0" w:color="auto" w:frame="1"/>
          <w:vertAlign w:val="superscript"/>
        </w:rPr>
        <w:t>nd</w:t>
      </w:r>
      <w:r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  <w:bdr w:val="none" w:sz="0" w:space="0" w:color="auto" w:frame="1"/>
        </w:rPr>
        <w:t xml:space="preserve"> option on Pre Meeting Question 2 about structuring the pre meeting discussion.</w:t>
      </w:r>
      <w:r>
        <w:rPr>
          <w:rFonts w:ascii="inherit" w:eastAsia="Times New Roman" w:hAnsi="inherit" w:cs="Helvetica"/>
          <w:color w:val="241C15"/>
          <w:sz w:val="24"/>
          <w:szCs w:val="24"/>
          <w:highlight w:val="green"/>
          <w:bdr w:val="none" w:sz="0" w:space="0" w:color="auto" w:frame="1"/>
        </w:rPr>
        <w:t xml:space="preserve"> Voted and passed.</w:t>
      </w:r>
    </w:p>
    <w:p w:rsidR="0064534D" w:rsidRPr="0064534D" w:rsidRDefault="00CF29B7" w:rsidP="00CF29B7">
      <w:pPr>
        <w:pStyle w:val="ListParagraph"/>
        <w:numPr>
          <w:ilvl w:val="0"/>
          <w:numId w:val="2"/>
        </w:numPr>
        <w:rPr>
          <w:highlight w:val="green"/>
        </w:rPr>
      </w:pPr>
      <w:r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</w:rPr>
        <w:t xml:space="preserve">Motion </w:t>
      </w:r>
      <w:r w:rsidR="0064534D">
        <w:rPr>
          <w:rFonts w:ascii="inherit" w:eastAsia="Times New Roman" w:hAnsi="inherit" w:cs="Helvetica"/>
          <w:color w:val="241C15"/>
          <w:sz w:val="24"/>
          <w:szCs w:val="24"/>
          <w:highlight w:val="green"/>
        </w:rPr>
        <w:t>by Jim</w:t>
      </w:r>
    </w:p>
    <w:p w:rsidR="00CF29B7" w:rsidRPr="004B0633" w:rsidRDefault="0064534D" w:rsidP="0064534D">
      <w:pPr>
        <w:pStyle w:val="ListParagraph"/>
        <w:numPr>
          <w:ilvl w:val="1"/>
          <w:numId w:val="2"/>
        </w:numPr>
        <w:rPr>
          <w:highlight w:val="green"/>
        </w:rPr>
      </w:pPr>
      <w:r>
        <w:rPr>
          <w:rFonts w:ascii="inherit" w:eastAsia="Times New Roman" w:hAnsi="inherit" w:cs="Helvetica"/>
          <w:color w:val="241C15"/>
          <w:sz w:val="24"/>
          <w:szCs w:val="24"/>
          <w:highlight w:val="green"/>
        </w:rPr>
        <w:t>R</w:t>
      </w:r>
      <w:r w:rsidR="00CF29B7"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</w:rPr>
        <w:t xml:space="preserve">emove capitalized letters as much as possible. Voted and passed. Aye - </w:t>
      </w:r>
      <w:proofErr w:type="spellStart"/>
      <w:r w:rsidR="00CF29B7"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</w:rPr>
        <w:t>Austine</w:t>
      </w:r>
      <w:proofErr w:type="spellEnd"/>
      <w:r w:rsidR="00CF29B7" w:rsidRPr="004B0633">
        <w:rPr>
          <w:rFonts w:ascii="inherit" w:eastAsia="Times New Roman" w:hAnsi="inherit" w:cs="Helvetica"/>
          <w:color w:val="241C15"/>
          <w:sz w:val="24"/>
          <w:szCs w:val="24"/>
          <w:highlight w:val="green"/>
        </w:rPr>
        <w:t>, Adam, Barbara, Jim R.</w:t>
      </w:r>
    </w:p>
    <w:p w:rsidR="00193698" w:rsidRPr="004B0633" w:rsidRDefault="00193698" w:rsidP="00CF29B7">
      <w:pPr>
        <w:pStyle w:val="ListParagraph"/>
        <w:numPr>
          <w:ilvl w:val="0"/>
          <w:numId w:val="2"/>
        </w:numPr>
      </w:pPr>
      <w:r>
        <w:rPr>
          <w:rFonts w:ascii="inherit" w:eastAsia="Times New Roman" w:hAnsi="inherit" w:cs="Helvetica"/>
          <w:color w:val="241C15"/>
          <w:sz w:val="24"/>
          <w:szCs w:val="24"/>
        </w:rPr>
        <w:t>Barba</w:t>
      </w:r>
      <w:r w:rsidR="004B0633">
        <w:rPr>
          <w:rFonts w:ascii="inherit" w:eastAsia="Times New Roman" w:hAnsi="inherit" w:cs="Helvetica"/>
          <w:color w:val="241C15"/>
          <w:sz w:val="24"/>
          <w:szCs w:val="24"/>
        </w:rPr>
        <w:t>r</w:t>
      </w:r>
      <w:r>
        <w:rPr>
          <w:rFonts w:ascii="inherit" w:eastAsia="Times New Roman" w:hAnsi="inherit" w:cs="Helvetica"/>
          <w:color w:val="241C15"/>
          <w:sz w:val="24"/>
          <w:szCs w:val="24"/>
        </w:rPr>
        <w:t>a – “cross talk” may be italicized instead of capitalized</w:t>
      </w:r>
    </w:p>
    <w:p w:rsidR="004B0633" w:rsidRDefault="004B0633" w:rsidP="004B0633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Survey Respondant#9 feedback - </w:t>
      </w:r>
      <w:r>
        <w:t xml:space="preserve">#6 Can an answer be </w:t>
      </w:r>
      <w:proofErr w:type="gramStart"/>
      <w:r>
        <w:t>added :</w:t>
      </w:r>
      <w:proofErr w:type="gramEnd"/>
      <w:r>
        <w:t xml:space="preserve"> Add a group comfort rule for using the chat in the Leader scrip.</w:t>
      </w:r>
    </w:p>
    <w:p w:rsidR="004B0633" w:rsidRDefault="004B0633" w:rsidP="004B0633">
      <w:pPr>
        <w:pStyle w:val="ListParagraph"/>
        <w:numPr>
          <w:ilvl w:val="1"/>
          <w:numId w:val="2"/>
        </w:numPr>
        <w:jc w:val="both"/>
      </w:pPr>
      <w:r w:rsidRPr="004B0633">
        <w:t xml:space="preserve">Barbara S - </w:t>
      </w:r>
      <w:r w:rsidRPr="004B0633">
        <w:t>Suggestion to add to the main room script.</w:t>
      </w:r>
      <w:r>
        <w:t xml:space="preserve"> This won’t be a part of the survey, but might be a discussion point at a future GC meeting.</w:t>
      </w:r>
    </w:p>
    <w:p w:rsidR="004B0633" w:rsidRPr="00411457" w:rsidRDefault="004B0633" w:rsidP="0064534D"/>
    <w:p w:rsidR="00411457" w:rsidRDefault="00411457" w:rsidP="00411457">
      <w:r>
        <w:t>Next steps?</w:t>
      </w:r>
    </w:p>
    <w:p w:rsidR="00411457" w:rsidRDefault="00411457" w:rsidP="00411457">
      <w:pPr>
        <w:pStyle w:val="ListParagraph"/>
        <w:numPr>
          <w:ilvl w:val="0"/>
          <w:numId w:val="1"/>
        </w:numPr>
      </w:pPr>
      <w:r>
        <w:t>Publish – Sunday or Monday</w:t>
      </w:r>
      <w:r w:rsidR="00193698">
        <w:t xml:space="preserve"> </w:t>
      </w:r>
      <w:r>
        <w:t>– 2 weeks (</w:t>
      </w:r>
      <w:r w:rsidR="0064534D">
        <w:t xml:space="preserve">Adam to </w:t>
      </w:r>
      <w:r>
        <w:t>ask Wendy C for best response times)</w:t>
      </w:r>
    </w:p>
    <w:p w:rsidR="00411457" w:rsidRDefault="00411457" w:rsidP="00411457">
      <w:pPr>
        <w:pStyle w:val="ListParagraph"/>
        <w:numPr>
          <w:ilvl w:val="0"/>
          <w:numId w:val="1"/>
        </w:numPr>
      </w:pPr>
      <w:r>
        <w:t xml:space="preserve">Email text – up to </w:t>
      </w:r>
      <w:r w:rsidR="0064534D">
        <w:t>Adam to craft.</w:t>
      </w:r>
    </w:p>
    <w:p w:rsidR="00411457" w:rsidRDefault="0064534D" w:rsidP="00411457">
      <w:pPr>
        <w:pStyle w:val="ListParagraph"/>
        <w:numPr>
          <w:ilvl w:val="0"/>
          <w:numId w:val="1"/>
        </w:numPr>
      </w:pPr>
      <w:r>
        <w:t>Who can make announcements throughout the 2 weeks, to ensure good response rate?</w:t>
      </w:r>
    </w:p>
    <w:p w:rsidR="005D794F" w:rsidRDefault="005D794F" w:rsidP="005D794F"/>
    <w:p w:rsidR="005D794F" w:rsidRPr="004769DC" w:rsidRDefault="005D794F" w:rsidP="005D794F">
      <w:r>
        <w:t xml:space="preserve">Motion to close – Barbara, seconded Adam, </w:t>
      </w:r>
      <w:proofErr w:type="gramStart"/>
      <w:r w:rsidR="0064534D">
        <w:t>meeting</w:t>
      </w:r>
      <w:proofErr w:type="gramEnd"/>
      <w:r w:rsidR="0064534D">
        <w:t xml:space="preserve"> adjourned.</w:t>
      </w:r>
    </w:p>
    <w:sectPr w:rsidR="005D794F" w:rsidRPr="00476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13" w:rsidRDefault="00116A13" w:rsidP="00BB3F57">
      <w:pPr>
        <w:spacing w:after="0" w:line="240" w:lineRule="auto"/>
      </w:pPr>
      <w:r>
        <w:separator/>
      </w:r>
    </w:p>
  </w:endnote>
  <w:endnote w:type="continuationSeparator" w:id="0">
    <w:p w:rsidR="00116A13" w:rsidRDefault="00116A13" w:rsidP="00BB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57" w:rsidRDefault="00BB3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57" w:rsidRDefault="00BB3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57" w:rsidRDefault="00BB3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13" w:rsidRDefault="00116A13" w:rsidP="00BB3F57">
      <w:pPr>
        <w:spacing w:after="0" w:line="240" w:lineRule="auto"/>
      </w:pPr>
      <w:r>
        <w:separator/>
      </w:r>
    </w:p>
  </w:footnote>
  <w:footnote w:type="continuationSeparator" w:id="0">
    <w:p w:rsidR="00116A13" w:rsidRDefault="00116A13" w:rsidP="00BB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57" w:rsidRDefault="00BB3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258057"/>
      <w:docPartObj>
        <w:docPartGallery w:val="Watermarks"/>
        <w:docPartUnique/>
      </w:docPartObj>
    </w:sdtPr>
    <w:sdtContent>
      <w:p w:rsidR="00BB3F57" w:rsidRDefault="00BB3F5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57" w:rsidRDefault="00BB3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16D0"/>
    <w:multiLevelType w:val="hybridMultilevel"/>
    <w:tmpl w:val="FF02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1935"/>
    <w:multiLevelType w:val="hybridMultilevel"/>
    <w:tmpl w:val="637ABE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86"/>
    <w:rsid w:val="000519E2"/>
    <w:rsid w:val="000942AC"/>
    <w:rsid w:val="000B75A9"/>
    <w:rsid w:val="000D7CC0"/>
    <w:rsid w:val="00116A13"/>
    <w:rsid w:val="00133B97"/>
    <w:rsid w:val="00192A31"/>
    <w:rsid w:val="00193698"/>
    <w:rsid w:val="001D45C5"/>
    <w:rsid w:val="001F246F"/>
    <w:rsid w:val="002414F9"/>
    <w:rsid w:val="00243129"/>
    <w:rsid w:val="0030578F"/>
    <w:rsid w:val="0040511E"/>
    <w:rsid w:val="00411457"/>
    <w:rsid w:val="004769DC"/>
    <w:rsid w:val="004B0633"/>
    <w:rsid w:val="00512F4B"/>
    <w:rsid w:val="005C1466"/>
    <w:rsid w:val="005D794F"/>
    <w:rsid w:val="0062138F"/>
    <w:rsid w:val="0064534D"/>
    <w:rsid w:val="00647DAB"/>
    <w:rsid w:val="006512CD"/>
    <w:rsid w:val="006C619B"/>
    <w:rsid w:val="0075380C"/>
    <w:rsid w:val="00761444"/>
    <w:rsid w:val="00793A16"/>
    <w:rsid w:val="00865A5A"/>
    <w:rsid w:val="0090291D"/>
    <w:rsid w:val="009C3F54"/>
    <w:rsid w:val="009D1486"/>
    <w:rsid w:val="009F298E"/>
    <w:rsid w:val="00A825FA"/>
    <w:rsid w:val="00AF45DC"/>
    <w:rsid w:val="00B01E02"/>
    <w:rsid w:val="00BB3F57"/>
    <w:rsid w:val="00C14592"/>
    <w:rsid w:val="00CA144C"/>
    <w:rsid w:val="00CF29B7"/>
    <w:rsid w:val="00D01CF9"/>
    <w:rsid w:val="00D211C6"/>
    <w:rsid w:val="00D51AB3"/>
    <w:rsid w:val="00D8052D"/>
    <w:rsid w:val="00D84F73"/>
    <w:rsid w:val="00E1170B"/>
    <w:rsid w:val="00E3508E"/>
    <w:rsid w:val="00E820CD"/>
    <w:rsid w:val="00F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BC1042"/>
  <w15:chartTrackingRefBased/>
  <w15:docId w15:val="{6CAA5DF7-0321-4507-9979-95EA602F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1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57"/>
  </w:style>
  <w:style w:type="paragraph" w:styleId="Footer">
    <w:name w:val="footer"/>
    <w:basedOn w:val="Normal"/>
    <w:link w:val="FooterChar"/>
    <w:uiPriority w:val="99"/>
    <w:unhideWhenUsed/>
    <w:rsid w:val="00BB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INEOS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Klipstein, Adam</dc:creator>
  <cp:keywords/>
  <dc:description/>
  <cp:lastModifiedBy>Klipstein, Adam</cp:lastModifiedBy>
  <cp:revision>37</cp:revision>
  <dcterms:created xsi:type="dcterms:W3CDTF">2021-05-05T12:47:00Z</dcterms:created>
  <dcterms:modified xsi:type="dcterms:W3CDTF">2021-05-07T17:49:00Z</dcterms:modified>
</cp:coreProperties>
</file>